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3225B" w:rsidP="00CA579F" w:rsidRDefault="00F3225B" w14:paraId="7A9707C0" w14:textId="5D9ACC6A">
      <w:pPr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590656" behindDoc="0" locked="0" layoutInCell="1" allowOverlap="1" wp14:anchorId="0D8E2F31" wp14:editId="24987E09">
            <wp:simplePos x="0" y="0"/>
            <wp:positionH relativeFrom="column">
              <wp:posOffset>1861820</wp:posOffset>
            </wp:positionH>
            <wp:positionV relativeFrom="paragraph">
              <wp:posOffset>0</wp:posOffset>
            </wp:positionV>
            <wp:extent cx="168021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06" y="21150"/>
                <wp:lineTo x="2130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e thi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047D34" w:rsidR="00945F73" w:rsidP="00945F73" w:rsidRDefault="00945F73" w14:paraId="357B3DE9" w14:textId="087999A0">
      <w:pPr>
        <w:tabs>
          <w:tab w:val="left" w:pos="6255"/>
        </w:tabs>
        <w:rPr>
          <w:rFonts w:ascii="Open Sans" w:hAnsi="Open Sans" w:cs="Open Sans"/>
        </w:rPr>
      </w:pPr>
    </w:p>
    <w:tbl>
      <w:tblPr>
        <w:tblpPr w:leftFromText="180" w:rightFromText="180" w:vertAnchor="text" w:horzAnchor="margin" w:tblpY="-1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Pr="0071694E" w:rsidR="00C6082C" w:rsidTr="72D45FD0" w14:paraId="463B7492" w14:textId="77777777">
        <w:trPr>
          <w:cantSplit/>
          <w:trHeight w:val="953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686DAF" w:rsidP="228DD37E" w:rsidRDefault="00686DAF" w14:paraId="4915E3BB" w14:textId="77777777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:rsidR="00686DAF" w:rsidP="228DD37E" w:rsidRDefault="00686DAF" w14:paraId="7475FDFC" w14:textId="77777777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:rsidR="00686DAF" w:rsidP="228DD37E" w:rsidRDefault="00686DAF" w14:paraId="51755C0D" w14:textId="77777777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:rsidRPr="00E035A0" w:rsidR="00C6082C" w:rsidP="228DD37E" w:rsidRDefault="228DD37E" w14:paraId="69E3B225" w14:textId="6D9D954B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  <w:r w:rsidRPr="00E035A0">
              <w:rPr>
                <w:rFonts w:ascii="Open Sans" w:hAnsi="Open Sans" w:cs="Open Sans"/>
                <w:sz w:val="32"/>
                <w:szCs w:val="32"/>
              </w:rPr>
              <w:t>Skills Ontario Summer Camps</w:t>
            </w:r>
          </w:p>
          <w:p w:rsidRPr="0071694E" w:rsidR="003A63D5" w:rsidP="78304E02" w:rsidRDefault="78304E02" w14:paraId="78B5E5CC" w14:textId="3351D892">
            <w:pPr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71694E">
              <w:rPr>
                <w:rFonts w:ascii="Open Sans" w:hAnsi="Open Sans" w:cs="Open Sans"/>
                <w:b/>
                <w:bCs/>
                <w:i/>
                <w:iCs/>
              </w:rPr>
              <w:t>Exploring Careers in Skilled Trades and Technologies One Hands-on Activity at a Time</w:t>
            </w:r>
          </w:p>
          <w:p w:rsidRPr="0071694E" w:rsidR="003A63D5" w:rsidP="78304E02" w:rsidRDefault="003A63D5" w14:paraId="5AB1B9D4" w14:textId="5C8488C2">
            <w:pPr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</w:p>
          <w:p w:rsidRPr="00E035A0" w:rsidR="003A63D5" w:rsidP="000621BD" w:rsidRDefault="78304E02" w14:paraId="76E9DC92" w14:textId="77777777">
            <w:pPr>
              <w:jc w:val="center"/>
              <w:rPr>
                <w:rFonts w:ascii="Open Sans" w:hAnsi="Open Sans" w:cs="Open Sans"/>
              </w:rPr>
            </w:pPr>
            <w:r w:rsidRPr="00E035A0">
              <w:rPr>
                <w:rFonts w:ascii="Open Sans" w:hAnsi="Open Sans" w:cs="Open Sans"/>
              </w:rPr>
              <w:t xml:space="preserve">Weekly Agenda Overview </w:t>
            </w:r>
          </w:p>
          <w:p w:rsidR="000621BD" w:rsidP="00256D3F" w:rsidRDefault="000621BD" w14:paraId="295752E1" w14:textId="7777777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Mohawk</w:t>
            </w:r>
            <w:r w:rsidRPr="72D45FD0" w:rsidR="00686DAF">
              <w:rPr>
                <w:rFonts w:ascii="Open Sans" w:hAnsi="Open Sans" w:cs="Open Sans"/>
              </w:rPr>
              <w:t xml:space="preserve"> College </w:t>
            </w:r>
            <w:proofErr w:type="gramStart"/>
            <w:r w:rsidRPr="72D45FD0" w:rsidR="00686DAF">
              <w:rPr>
                <w:rFonts w:ascii="Open Sans" w:hAnsi="Open Sans" w:cs="Open Sans"/>
              </w:rPr>
              <w:t xml:space="preserve">- </w:t>
            </w:r>
            <w:r w:rsidRPr="000621BD">
              <w:rPr>
                <w:rFonts w:ascii="Open Sans" w:hAnsi="Open Sans" w:cs="Open Sans"/>
              </w:rPr>
              <w:t xml:space="preserve"> </w:t>
            </w:r>
            <w:r w:rsidRPr="000621BD">
              <w:rPr>
                <w:rFonts w:ascii="Open Sans" w:hAnsi="Open Sans" w:cs="Open Sans"/>
              </w:rPr>
              <w:t>481</w:t>
            </w:r>
            <w:proofErr w:type="gramEnd"/>
            <w:r w:rsidRPr="000621BD">
              <w:rPr>
                <w:rFonts w:ascii="Open Sans" w:hAnsi="Open Sans" w:cs="Open Sans"/>
              </w:rPr>
              <w:t xml:space="preserve"> Barton St, Stoney Creek, Ontario</w:t>
            </w:r>
            <w:r w:rsidRPr="1DCD65B2">
              <w:rPr>
                <w:rFonts w:ascii="Open Sans" w:hAnsi="Open Sans" w:cs="Open Sans"/>
              </w:rPr>
              <w:t xml:space="preserve"> </w:t>
            </w:r>
          </w:p>
          <w:p w:rsidRPr="00E035A0" w:rsidR="009A2FC5" w:rsidP="00256D3F" w:rsidRDefault="009A2FC5" w14:paraId="115859D3" w14:textId="1D3F8829">
            <w:pPr>
              <w:jc w:val="center"/>
              <w:rPr>
                <w:rFonts w:ascii="Open Sans" w:hAnsi="Open Sans" w:cs="Open Sans"/>
              </w:rPr>
            </w:pPr>
            <w:r w:rsidRPr="1DCD65B2">
              <w:rPr>
                <w:rFonts w:ascii="Open Sans" w:hAnsi="Open Sans" w:cs="Open Sans"/>
              </w:rPr>
              <w:t>July 1</w:t>
            </w:r>
            <w:r w:rsidR="00686DAF">
              <w:rPr>
                <w:rFonts w:ascii="Open Sans" w:hAnsi="Open Sans" w:cs="Open Sans"/>
              </w:rPr>
              <w:t>1-15</w:t>
            </w:r>
            <w:r w:rsidRPr="1DCD65B2">
              <w:rPr>
                <w:rFonts w:ascii="Open Sans" w:hAnsi="Open Sans" w:cs="Open Sans"/>
              </w:rPr>
              <w:t>, 2022</w:t>
            </w:r>
          </w:p>
          <w:p w:rsidRPr="00686DAF" w:rsidR="00686DAF" w:rsidP="00686DAF" w:rsidRDefault="00AD4827" w14:paraId="2EE631F9" w14:textId="0CE3ACCF">
            <w:pPr>
              <w:jc w:val="center"/>
              <w:rPr>
                <w:rFonts w:ascii="Open Sans" w:hAnsi="Open Sans" w:cs="Open Sans"/>
              </w:rPr>
            </w:pPr>
            <w:r w:rsidRPr="00E035A0">
              <w:rPr>
                <w:rFonts w:ascii="Open Sans" w:hAnsi="Open Sans" w:cs="Open Sans"/>
              </w:rPr>
              <w:t xml:space="preserve">Homeroom: </w:t>
            </w:r>
            <w:r w:rsidRPr="000621BD" w:rsidR="000621BD">
              <w:rPr>
                <w:rFonts w:ascii="Open Sans" w:hAnsi="Open Sans" w:cs="Open Sans"/>
              </w:rPr>
              <w:t xml:space="preserve"> </w:t>
            </w:r>
            <w:r w:rsidRPr="000621BD" w:rsidR="000621BD">
              <w:rPr>
                <w:rFonts w:ascii="Open Sans" w:hAnsi="Open Sans" w:cs="Open Sans"/>
              </w:rPr>
              <w:t>A143</w:t>
            </w:r>
            <w:r w:rsidRPr="00686DAF" w:rsidR="00686DAF">
              <w:rPr>
                <w:rFonts w:ascii="Open Sans" w:hAnsi="Open Sans" w:cs="Open Sans"/>
              </w:rPr>
              <w:t xml:space="preserve"> </w:t>
            </w:r>
          </w:p>
          <w:p w:rsidRPr="0071694E" w:rsidR="00AD4827" w:rsidP="00E42BA7" w:rsidRDefault="00AD4827" w14:paraId="5EFC7022" w14:textId="6D3EE179">
            <w:pPr>
              <w:jc w:val="center"/>
              <w:rPr>
                <w:rFonts w:ascii="Open Sans" w:hAnsi="Open Sans" w:cs="Open Sans"/>
              </w:rPr>
            </w:pPr>
            <w:r w:rsidRPr="00E035A0">
              <w:rPr>
                <w:rFonts w:ascii="Open Sans" w:hAnsi="Open Sans" w:cs="Open Sans"/>
              </w:rPr>
              <w:t xml:space="preserve">Drop-Off Location: </w:t>
            </w:r>
            <w:r w:rsidRPr="000621BD" w:rsidR="000621BD">
              <w:rPr>
                <w:rFonts w:ascii="Open Sans" w:hAnsi="Open Sans" w:cs="Open Sans"/>
              </w:rPr>
              <w:t xml:space="preserve"> </w:t>
            </w:r>
            <w:r w:rsidRPr="000621BD" w:rsidR="000621BD">
              <w:rPr>
                <w:rFonts w:ascii="Open Sans" w:hAnsi="Open Sans" w:cs="Open Sans"/>
              </w:rPr>
              <w:t xml:space="preserve">Parking alongside/close to front of college. Best entrance is the main entrance (near the atrium) located </w:t>
            </w:r>
            <w:proofErr w:type="gramStart"/>
            <w:r w:rsidRPr="000621BD" w:rsidR="000621BD">
              <w:rPr>
                <w:rFonts w:ascii="Open Sans" w:hAnsi="Open Sans" w:cs="Open Sans"/>
              </w:rPr>
              <w:t>off of</w:t>
            </w:r>
            <w:proofErr w:type="gramEnd"/>
            <w:r w:rsidRPr="000621BD" w:rsidR="000621BD">
              <w:rPr>
                <w:rFonts w:ascii="Open Sans" w:hAnsi="Open Sans" w:cs="Open Sans"/>
              </w:rPr>
              <w:t xml:space="preserve"> Barton Street.</w:t>
            </w:r>
          </w:p>
        </w:tc>
      </w:tr>
    </w:tbl>
    <w:p w:rsidR="55B8A9ED" w:rsidP="55B8A9ED" w:rsidRDefault="55B8A9ED" w14:paraId="09521E6D" w14:textId="5EE143D8">
      <w:pPr>
        <w:jc w:val="center"/>
        <w:rPr>
          <w:rFonts w:ascii="Open Sans" w:hAnsi="Open Sans" w:cs="Open Sans"/>
        </w:rPr>
      </w:pPr>
    </w:p>
    <w:p w:rsidRPr="00047D34" w:rsidR="009D6415" w:rsidP="78304E02" w:rsidRDefault="78304E02" w14:paraId="4239E0ED" w14:textId="77813BEF">
      <w:pPr>
        <w:jc w:val="center"/>
        <w:rPr>
          <w:rFonts w:ascii="Open Sans" w:hAnsi="Open Sans" w:cs="Open Sans"/>
          <w:b/>
          <w:bCs/>
        </w:rPr>
      </w:pPr>
      <w:r w:rsidRPr="0071694E">
        <w:rPr>
          <w:rFonts w:ascii="Open Sans" w:hAnsi="Open Sans" w:cs="Open Sans"/>
          <w:b/>
          <w:bCs/>
        </w:rPr>
        <w:t>*** Activities may be subject to change***</w:t>
      </w:r>
    </w:p>
    <w:tbl>
      <w:tblPr>
        <w:tblStyle w:val="TableGrid"/>
        <w:tblpPr w:leftFromText="180" w:rightFromText="180" w:vertAnchor="text" w:horzAnchor="margin" w:tblpXSpec="center" w:tblpY="35"/>
        <w:tblW w:w="10521" w:type="dxa"/>
        <w:tblLayout w:type="fixed"/>
        <w:tblLook w:val="06A0" w:firstRow="1" w:lastRow="0" w:firstColumn="1" w:lastColumn="0" w:noHBand="1" w:noVBand="1"/>
      </w:tblPr>
      <w:tblGrid>
        <w:gridCol w:w="2404"/>
        <w:gridCol w:w="8117"/>
      </w:tblGrid>
      <w:tr w:rsidR="00E035A0" w:rsidTr="3CF47CDD" w14:paraId="27D181CD" w14:textId="77777777">
        <w:trPr>
          <w:trHeight w:val="635"/>
        </w:trPr>
        <w:tc>
          <w:tcPr>
            <w:tcW w:w="2404" w:type="dxa"/>
            <w:tcMar/>
          </w:tcPr>
          <w:p w:rsidRPr="00E035A0" w:rsidR="00E035A0" w:rsidP="00E035A0" w:rsidRDefault="00E035A0" w14:paraId="015B008C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Monday</w:t>
            </w:r>
          </w:p>
        </w:tc>
        <w:tc>
          <w:tcPr>
            <w:tcW w:w="8117" w:type="dxa"/>
            <w:tcMar/>
          </w:tcPr>
          <w:p w:rsidR="00E035A0" w:rsidP="00E035A0" w:rsidRDefault="00E035A0" w14:paraId="1B30A5F2" w14:textId="701041F5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Campus Tour</w:t>
            </w:r>
          </w:p>
          <w:p w:rsidRPr="000621BD" w:rsidR="000621BD" w:rsidP="000621BD" w:rsidRDefault="000621BD" w14:paraId="3ABF5328" w14:textId="79E2E01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Activity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:</w:t>
            </w:r>
            <w:r w:rsidRPr="00E035A0">
              <w:rPr>
                <w:rFonts w:ascii="Calibri" w:hAnsi="Calibri" w:eastAsia="Calibri" w:cs="Calibri"/>
                <w:sz w:val="20"/>
                <w:szCs w:val="20"/>
              </w:rPr>
              <w:t xml:space="preserve"> Towering News</w:t>
            </w:r>
          </w:p>
          <w:p w:rsidRPr="00686DAF" w:rsidR="00E035A0" w:rsidP="00686DAF" w:rsidRDefault="00E035A0" w14:paraId="2F8BF8B8" w14:textId="07A8F446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 xml:space="preserve">Workshop: </w:t>
            </w:r>
            <w:r w:rsidR="00686DAF">
              <w:rPr>
                <w:rFonts w:ascii="Calibri" w:hAnsi="Calibri" w:eastAsia="Calibri" w:cs="Calibri"/>
                <w:sz w:val="20"/>
                <w:szCs w:val="20"/>
              </w:rPr>
              <w:t>Electrical</w:t>
            </w:r>
          </w:p>
        </w:tc>
      </w:tr>
      <w:tr w:rsidR="00E035A0" w:rsidTr="3CF47CDD" w14:paraId="2B63475A" w14:textId="77777777">
        <w:trPr>
          <w:trHeight w:val="629"/>
        </w:trPr>
        <w:tc>
          <w:tcPr>
            <w:tcW w:w="2404" w:type="dxa"/>
            <w:tcMar/>
          </w:tcPr>
          <w:p w:rsidRPr="00E035A0" w:rsidR="00E035A0" w:rsidP="00E035A0" w:rsidRDefault="00E035A0" w14:paraId="2B6D543A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Tuesday</w:t>
            </w:r>
          </w:p>
        </w:tc>
        <w:tc>
          <w:tcPr>
            <w:tcW w:w="8117" w:type="dxa"/>
            <w:tcMar/>
          </w:tcPr>
          <w:p w:rsidR="00E035A0" w:rsidP="00E035A0" w:rsidRDefault="00E035A0" w14:paraId="1C45007D" w14:textId="361D050C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3CF47CDD" w:rsidR="00E035A0">
              <w:rPr>
                <w:rFonts w:ascii="Calibri" w:hAnsi="Calibri" w:eastAsia="Calibri" w:cs="Calibri"/>
                <w:sz w:val="20"/>
                <w:szCs w:val="20"/>
              </w:rPr>
              <w:t xml:space="preserve">Activity: </w:t>
            </w:r>
            <w:r w:rsidRPr="3CF47CDD" w:rsidR="000621BD">
              <w:rPr>
                <w:rFonts w:ascii="Calibri" w:hAnsi="Calibri" w:eastAsia="Calibri" w:cs="Calibri"/>
                <w:sz w:val="20"/>
                <w:szCs w:val="20"/>
              </w:rPr>
              <w:t>Bleach T-Shirts (Please bring a plain, dark, cotton t-shirt)</w:t>
            </w:r>
          </w:p>
          <w:p w:rsidRPr="000621BD" w:rsidR="000621BD" w:rsidP="000621BD" w:rsidRDefault="000621BD" w14:paraId="5893C95E" w14:textId="111808D4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Activity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:</w:t>
            </w:r>
            <w:r w:rsidRPr="00E035A0">
              <w:rPr>
                <w:rFonts w:ascii="Calibri" w:hAnsi="Calibri" w:eastAsia="Calibri" w:cs="Calibri"/>
                <w:sz w:val="20"/>
                <w:szCs w:val="20"/>
              </w:rPr>
              <w:t xml:space="preserve"> Towering News</w:t>
            </w:r>
          </w:p>
          <w:p w:rsidRPr="000621BD" w:rsidR="00E035A0" w:rsidP="000621BD" w:rsidRDefault="00686DAF" w14:paraId="52553F1E" w14:textId="4CEE436F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 xml:space="preserve">Activity: </w:t>
            </w:r>
            <w:r w:rsidR="000621BD">
              <w:rPr>
                <w:rFonts w:ascii="Calibri" w:hAnsi="Calibri" w:eastAsia="Calibri" w:cs="Calibri"/>
                <w:sz w:val="20"/>
                <w:szCs w:val="20"/>
              </w:rPr>
              <w:t>Hydraulic Arm</w:t>
            </w:r>
          </w:p>
        </w:tc>
      </w:tr>
      <w:tr w:rsidR="00E035A0" w:rsidTr="3CF47CDD" w14:paraId="33CEC5A5" w14:textId="77777777">
        <w:trPr>
          <w:trHeight w:val="635"/>
        </w:trPr>
        <w:tc>
          <w:tcPr>
            <w:tcW w:w="2404" w:type="dxa"/>
            <w:tcMar/>
          </w:tcPr>
          <w:p w:rsidRPr="00E035A0" w:rsidR="00E035A0" w:rsidP="00E035A0" w:rsidRDefault="00E035A0" w14:paraId="1AB51F4A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Wednesday</w:t>
            </w:r>
          </w:p>
        </w:tc>
        <w:tc>
          <w:tcPr>
            <w:tcW w:w="8117" w:type="dxa"/>
            <w:tcMar/>
          </w:tcPr>
          <w:p w:rsidR="000621BD" w:rsidP="000621BD" w:rsidRDefault="000621BD" w14:paraId="31D4256B" w14:textId="0872C57A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 xml:space="preserve">Activity: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Bleach T-Shirts (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Continued)</w:t>
            </w:r>
          </w:p>
          <w:p w:rsidR="00686DAF" w:rsidP="00686DAF" w:rsidRDefault="00686DAF" w14:paraId="38712352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 xml:space="preserve">Workshop: </w:t>
            </w:r>
            <w:r w:rsidR="000621BD">
              <w:rPr>
                <w:rFonts w:ascii="Calibri" w:hAnsi="Calibri" w:eastAsia="Calibri" w:cs="Calibri"/>
                <w:sz w:val="20"/>
                <w:szCs w:val="20"/>
              </w:rPr>
              <w:t>Hydraulics</w:t>
            </w:r>
          </w:p>
          <w:p w:rsidRPr="00686DAF" w:rsidR="000621BD" w:rsidP="00686DAF" w:rsidRDefault="000621BD" w14:paraId="5579917A" w14:textId="01BA56B2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Activity: Rollercoasters</w:t>
            </w:r>
          </w:p>
        </w:tc>
      </w:tr>
      <w:tr w:rsidR="00E035A0" w:rsidTr="3CF47CDD" w14:paraId="295A164F" w14:textId="77777777">
        <w:trPr>
          <w:trHeight w:val="625"/>
        </w:trPr>
        <w:tc>
          <w:tcPr>
            <w:tcW w:w="2404" w:type="dxa"/>
            <w:tcMar/>
          </w:tcPr>
          <w:p w:rsidRPr="00E035A0" w:rsidR="00E035A0" w:rsidP="00E035A0" w:rsidRDefault="003CAB1C" w14:paraId="1E8119FE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1DCD65B2">
              <w:rPr>
                <w:rFonts w:ascii="Calibri" w:hAnsi="Calibri" w:eastAsia="Calibri" w:cs="Calibri"/>
                <w:sz w:val="20"/>
                <w:szCs w:val="20"/>
              </w:rPr>
              <w:t>Thursday</w:t>
            </w:r>
          </w:p>
        </w:tc>
        <w:tc>
          <w:tcPr>
            <w:tcW w:w="8117" w:type="dxa"/>
            <w:tcMar/>
          </w:tcPr>
          <w:p w:rsidRPr="00E035A0" w:rsidR="00E035A0" w:rsidP="00E035A0" w:rsidRDefault="003CAB1C" w14:paraId="59CEF0F3" w14:textId="5E33EDBF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1DCD65B2">
              <w:rPr>
                <w:rFonts w:ascii="Calibri" w:hAnsi="Calibri" w:eastAsia="Calibri" w:cs="Calibri"/>
                <w:sz w:val="20"/>
                <w:szCs w:val="20"/>
              </w:rPr>
              <w:t xml:space="preserve">Workshop: </w:t>
            </w:r>
            <w:r w:rsidR="000621BD">
              <w:rPr>
                <w:rFonts w:ascii="Calibri" w:hAnsi="Calibri" w:eastAsia="Calibri" w:cs="Calibri"/>
                <w:sz w:val="20"/>
                <w:szCs w:val="20"/>
              </w:rPr>
              <w:t>WITT</w:t>
            </w:r>
          </w:p>
          <w:p w:rsidR="00E035A0" w:rsidP="00E035A0" w:rsidRDefault="003CAB1C" w14:paraId="50A1149D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1DCD65B2">
              <w:rPr>
                <w:rFonts w:ascii="Calibri" w:hAnsi="Calibri" w:eastAsia="Calibri" w:cs="Calibri"/>
                <w:sz w:val="20"/>
                <w:szCs w:val="20"/>
              </w:rPr>
              <w:t xml:space="preserve">Workshop: </w:t>
            </w:r>
            <w:r w:rsidR="000621BD">
              <w:rPr>
                <w:rFonts w:ascii="Calibri" w:hAnsi="Calibri" w:eastAsia="Calibri" w:cs="Calibri"/>
                <w:sz w:val="20"/>
                <w:szCs w:val="20"/>
              </w:rPr>
              <w:t>Automotive</w:t>
            </w:r>
          </w:p>
          <w:p w:rsidRPr="00E035A0" w:rsidR="000621BD" w:rsidP="00E035A0" w:rsidRDefault="000621BD" w14:paraId="72FE85A6" w14:textId="2691199E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Activity: Tin Foil Boats</w:t>
            </w:r>
          </w:p>
        </w:tc>
      </w:tr>
      <w:tr w:rsidR="00E035A0" w:rsidTr="3CF47CDD" w14:paraId="639E40E1" w14:textId="77777777">
        <w:trPr>
          <w:trHeight w:val="629"/>
        </w:trPr>
        <w:tc>
          <w:tcPr>
            <w:tcW w:w="2404" w:type="dxa"/>
            <w:tcMar/>
          </w:tcPr>
          <w:p w:rsidRPr="00E035A0" w:rsidR="00E035A0" w:rsidP="00E035A0" w:rsidRDefault="003CAB1C" w14:paraId="0016A8D9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1DCD65B2">
              <w:rPr>
                <w:rFonts w:ascii="Calibri" w:hAnsi="Calibri" w:eastAsia="Calibri" w:cs="Calibri"/>
                <w:sz w:val="20"/>
                <w:szCs w:val="20"/>
              </w:rPr>
              <w:t>Friday</w:t>
            </w:r>
          </w:p>
        </w:tc>
        <w:tc>
          <w:tcPr>
            <w:tcW w:w="8117" w:type="dxa"/>
            <w:tcMar/>
          </w:tcPr>
          <w:p w:rsidR="00686DAF" w:rsidP="00E035A0" w:rsidRDefault="00686DAF" w14:paraId="7AD4D700" w14:textId="68B0C5D2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1DCD65B2">
              <w:rPr>
                <w:rFonts w:ascii="Calibri" w:hAnsi="Calibri" w:eastAsia="Calibri" w:cs="Calibri"/>
                <w:sz w:val="20"/>
                <w:szCs w:val="20"/>
              </w:rPr>
              <w:t xml:space="preserve">Workshop: </w:t>
            </w:r>
            <w:r w:rsidR="000621BD">
              <w:rPr>
                <w:rFonts w:ascii="Calibri" w:hAnsi="Calibri" w:eastAsia="Calibri" w:cs="Calibri"/>
                <w:sz w:val="20"/>
                <w:szCs w:val="20"/>
              </w:rPr>
              <w:t>Milwaukee Show &amp; Tell</w:t>
            </w:r>
          </w:p>
          <w:p w:rsidRPr="00E035A0" w:rsidR="00E035A0" w:rsidP="00E035A0" w:rsidRDefault="000621BD" w14:paraId="00583FA3" w14:textId="4FC891AF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Presentation: </w:t>
            </w:r>
            <w:r w:rsidRPr="000621BD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000621BD">
              <w:rPr>
                <w:rFonts w:ascii="Calibri" w:hAnsi="Calibri" w:eastAsia="Calibri" w:cs="Calibri"/>
                <w:sz w:val="20"/>
                <w:szCs w:val="20"/>
              </w:rPr>
              <w:t>Workplace Safety &amp; Prevention Services</w:t>
            </w:r>
          </w:p>
          <w:p w:rsidRPr="00E035A0" w:rsidR="00E035A0" w:rsidP="00E035A0" w:rsidRDefault="003CAB1C" w14:paraId="6810B28A" w14:textId="5FB4873C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1DCD65B2">
              <w:rPr>
                <w:rFonts w:ascii="Calibri" w:hAnsi="Calibri" w:eastAsia="Calibri" w:cs="Calibri"/>
                <w:sz w:val="20"/>
                <w:szCs w:val="20"/>
              </w:rPr>
              <w:t xml:space="preserve">Parent Showcase: all parents are welcome; commences at </w:t>
            </w:r>
            <w:r w:rsidR="00B63C75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1DCD65B2">
              <w:rPr>
                <w:rFonts w:ascii="Calibri" w:hAnsi="Calibri" w:eastAsia="Calibri" w:cs="Calibri"/>
                <w:sz w:val="20"/>
                <w:szCs w:val="20"/>
              </w:rPr>
              <w:t xml:space="preserve">:00 </w:t>
            </w:r>
            <w:proofErr w:type="gramStart"/>
            <w:r w:rsidRPr="1DCD65B2">
              <w:rPr>
                <w:rFonts w:ascii="Calibri" w:hAnsi="Calibri" w:eastAsia="Calibri" w:cs="Calibri"/>
                <w:sz w:val="20"/>
                <w:szCs w:val="20"/>
              </w:rPr>
              <w:t xml:space="preserve">pm </w:t>
            </w:r>
            <w:r w:rsidR="00B63C75">
              <w:rPr>
                <w:rFonts w:ascii="Calibri" w:hAnsi="Calibri" w:eastAsia="Calibri" w:cs="Calibri"/>
                <w:sz w:val="20"/>
                <w:szCs w:val="20"/>
              </w:rPr>
              <w:t>,</w:t>
            </w:r>
            <w:proofErr w:type="gramEnd"/>
            <w:r w:rsidR="00B63C75">
              <w:rPr>
                <w:rFonts w:ascii="Calibri" w:hAnsi="Calibri" w:eastAsia="Calibri" w:cs="Calibri"/>
                <w:sz w:val="20"/>
                <w:szCs w:val="20"/>
              </w:rPr>
              <w:t xml:space="preserve"> followed community event at Mohawk College! All are welcome!</w:t>
            </w:r>
          </w:p>
        </w:tc>
      </w:tr>
      <w:tr w:rsidR="00E035A0" w:rsidTr="3CF47CDD" w14:paraId="553DB46A" w14:textId="77777777">
        <w:trPr>
          <w:trHeight w:val="881"/>
        </w:trPr>
        <w:tc>
          <w:tcPr>
            <w:tcW w:w="2404" w:type="dxa"/>
            <w:tcMar/>
          </w:tcPr>
          <w:p w:rsidRPr="00E035A0" w:rsidR="00E035A0" w:rsidP="00E035A0" w:rsidRDefault="003CAB1C" w14:paraId="492BF565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1DCD65B2">
              <w:rPr>
                <w:rFonts w:ascii="Calibri" w:hAnsi="Calibri" w:eastAsia="Calibri" w:cs="Calibri"/>
                <w:sz w:val="20"/>
                <w:szCs w:val="20"/>
              </w:rPr>
              <w:t>Tips</w:t>
            </w:r>
          </w:p>
        </w:tc>
        <w:tc>
          <w:tcPr>
            <w:tcW w:w="8117" w:type="dxa"/>
            <w:tcMar/>
          </w:tcPr>
          <w:p w:rsidRPr="00E035A0" w:rsidR="00E035A0" w:rsidP="00E035A0" w:rsidRDefault="003CAB1C" w14:paraId="3671EE9F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b/>
                <w:bCs/>
                <w:sz w:val="20"/>
                <w:szCs w:val="20"/>
                <w:u w:val="single"/>
              </w:rPr>
            </w:pPr>
            <w:r w:rsidRPr="1DCD65B2">
              <w:rPr>
                <w:rFonts w:ascii="Calibri" w:hAnsi="Calibri" w:eastAsia="Calibri" w:cs="Calibri"/>
                <w:b/>
                <w:bCs/>
                <w:sz w:val="20"/>
                <w:szCs w:val="20"/>
                <w:u w:val="single"/>
              </w:rPr>
              <w:t xml:space="preserve">Remember to wear closed-toe shoes every day. All workshops require long pants without rips, no loose clothing or strapless shirts, and long hair to be tied back. </w:t>
            </w:r>
          </w:p>
          <w:p w:rsidRPr="00E035A0" w:rsidR="00E035A0" w:rsidP="00E035A0" w:rsidRDefault="003CAB1C" w14:paraId="4BDC15D0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1DCD65B2">
              <w:rPr>
                <w:rFonts w:ascii="Calibri" w:hAnsi="Calibri" w:eastAsia="Calibri" w:cs="Calibri"/>
                <w:sz w:val="20"/>
                <w:szCs w:val="20"/>
              </w:rPr>
              <w:t xml:space="preserve">Be sure to bring extra water or juice when the weather is hot. Camp begins at 9:00 and concludes at 4:00 each day. Additional supervision will not be available. </w:t>
            </w:r>
          </w:p>
        </w:tc>
      </w:tr>
      <w:tr w:rsidR="00E035A0" w:rsidTr="3CF47CDD" w14:paraId="0579EBDE" w14:textId="77777777">
        <w:trPr>
          <w:trHeight w:val="765"/>
        </w:trPr>
        <w:tc>
          <w:tcPr>
            <w:tcW w:w="2404" w:type="dxa"/>
            <w:tcMar/>
          </w:tcPr>
          <w:p w:rsidRPr="00E035A0" w:rsidR="00E035A0" w:rsidP="00E035A0" w:rsidRDefault="003CAB1C" w14:paraId="3B3F16E8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1DCD65B2">
              <w:rPr>
                <w:rFonts w:ascii="Calibri" w:hAnsi="Calibri" w:eastAsia="Calibri" w:cs="Calibri"/>
                <w:sz w:val="20"/>
                <w:szCs w:val="20"/>
              </w:rPr>
              <w:t>Staff</w:t>
            </w:r>
          </w:p>
        </w:tc>
        <w:tc>
          <w:tcPr>
            <w:tcW w:w="8117" w:type="dxa"/>
            <w:tcMar/>
          </w:tcPr>
          <w:p w:rsidRPr="00B63C75" w:rsidR="00E035A0" w:rsidP="00E035A0" w:rsidRDefault="00B63C75" w14:paraId="10D30696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B63C75">
              <w:rPr>
                <w:rFonts w:ascii="Calibri" w:hAnsi="Calibri" w:cs="Calibri"/>
                <w:color w:val="000000"/>
              </w:rPr>
              <w:t>Caitlin Vollum 905-334-3598</w:t>
            </w:r>
          </w:p>
          <w:p w:rsidRPr="00E035A0" w:rsidR="00B63C75" w:rsidP="3CF47CDD" w:rsidRDefault="00B63C75" w14:paraId="0E058988" w14:textId="517D67BA">
            <w:pPr>
              <w:pStyle w:val="ListParagraph"/>
              <w:numPr>
                <w:ilvl w:val="0"/>
                <w:numId w:val="10"/>
              </w:numPr>
              <w:rPr>
                <w:noProof w:val="0"/>
                <w:lang w:val="en-CA"/>
              </w:rPr>
            </w:pPr>
            <w:r w:rsidRPr="3CF47CDD" w:rsidR="00B63C75">
              <w:rPr>
                <w:rFonts w:ascii="Calibri" w:hAnsi="Calibri" w:cs="Calibri"/>
                <w:color w:val="000000" w:themeColor="text1" w:themeTint="FF" w:themeShade="FF"/>
              </w:rPr>
              <w:t xml:space="preserve">Faye </w:t>
            </w:r>
            <w:r w:rsidRPr="3CF47CDD" w:rsidR="00B63C75">
              <w:rPr>
                <w:rFonts w:ascii="Calibri" w:hAnsi="Calibri" w:cs="Calibri"/>
                <w:color w:val="000000" w:themeColor="text1" w:themeTint="FF" w:themeShade="FF"/>
              </w:rPr>
              <w:t>MacKenzie</w:t>
            </w:r>
            <w:r w:rsidRPr="3CF47CDD" w:rsidR="00B63C75">
              <w:rPr>
                <w:rFonts w:ascii="Calibri" w:hAnsi="Calibri" w:cs="Calibri"/>
                <w:color w:val="000000" w:themeColor="text1" w:themeTint="FF" w:themeShade="FF"/>
              </w:rPr>
              <w:t xml:space="preserve"> </w:t>
            </w:r>
            <w:r w:rsidRPr="3CF47CDD" w:rsidR="3CF47CDD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CA"/>
              </w:rPr>
              <w:t>519-868-1741</w:t>
            </w:r>
          </w:p>
        </w:tc>
      </w:tr>
    </w:tbl>
    <w:p w:rsidR="003A2C03" w:rsidP="78304E02" w:rsidRDefault="003A2C03" w14:paraId="3FBAAC5D" w14:textId="77777777">
      <w:pPr>
        <w:rPr>
          <w:b/>
          <w:bCs/>
        </w:rPr>
      </w:pPr>
    </w:p>
    <w:p w:rsidR="0019391A" w:rsidP="003A2C03" w:rsidRDefault="003A2C03" w14:paraId="25FB0B6D" w14:textId="77777777">
      <w:pPr>
        <w:jc w:val="center"/>
        <w:rPr>
          <w:b/>
          <w:bCs/>
        </w:rPr>
      </w:pPr>
      <w:r w:rsidRPr="003A2C03">
        <w:rPr>
          <w:b/>
          <w:bCs/>
          <w:noProof/>
        </w:rPr>
        <w:drawing>
          <wp:inline distT="0" distB="0" distL="0" distR="0" wp14:anchorId="2B63E748" wp14:editId="4D35F774">
            <wp:extent cx="2788920" cy="691404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4956" cy="70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A2C03" w:rsidR="00A27BA0" w:rsidP="00B63C75" w:rsidRDefault="00047D34" w14:paraId="5F6B5003" w14:textId="5614B98F">
      <w:pPr>
        <w:rPr>
          <w:b/>
          <w:bCs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2A71AECE" wp14:editId="741F8C12">
                <wp:simplePos x="0" y="0"/>
                <wp:positionH relativeFrom="column">
                  <wp:posOffset>2268855</wp:posOffset>
                </wp:positionH>
                <wp:positionV relativeFrom="paragraph">
                  <wp:posOffset>125095</wp:posOffset>
                </wp:positionV>
                <wp:extent cx="926465" cy="977265"/>
                <wp:effectExtent l="0" t="0" r="5080" b="254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AD" w:rsidP="002D77AD" w:rsidRDefault="002D77AD" w14:paraId="796A3BD6" w14:textId="68FF797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A71AECE">
                <v:stroke joinstyle="miter"/>
                <v:path gradientshapeok="t" o:connecttype="rect"/>
              </v:shapetype>
              <v:shape id="Text Box 41" style="position:absolute;margin-left:178.65pt;margin-top:9.85pt;width:72.95pt;height:76.95pt;z-index:251564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">
                <v:textbox style="mso-fit-shape-to-text:t">
                  <w:txbxContent>
                    <w:p w:rsidR="002D77AD" w:rsidP="002D77AD" w:rsidRDefault="002D77AD" w14:paraId="796A3BD6" w14:textId="68FF7978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074FF435" wp14:editId="3055E349">
                <wp:simplePos x="0" y="0"/>
                <wp:positionH relativeFrom="column">
                  <wp:posOffset>4184015</wp:posOffset>
                </wp:positionH>
                <wp:positionV relativeFrom="paragraph">
                  <wp:posOffset>196850</wp:posOffset>
                </wp:positionV>
                <wp:extent cx="1478915" cy="510540"/>
                <wp:effectExtent l="5715" t="6350" r="1270" b="381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AD" w:rsidP="002D77AD" w:rsidRDefault="002D77AD" w14:paraId="71AFE6E4" w14:textId="71C2ECF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42" style="position:absolute;margin-left:329.45pt;margin-top:15.5pt;width:116.45pt;height:40.2pt;z-index:251566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aAtgIAAL8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" w14:anchorId="074FF435">
                <v:textbox style="mso-fit-shape-to-text:t">
                  <w:txbxContent>
                    <w:p w:rsidR="002D77AD" w:rsidP="002D77AD" w:rsidRDefault="002D77AD" w14:paraId="71AFE6E4" w14:textId="71C2ECF2"/>
                  </w:txbxContent>
                </v:textbox>
              </v:shape>
            </w:pict>
          </mc:Fallback>
        </mc:AlternateContent>
      </w:r>
    </w:p>
    <w:sectPr w:rsidRPr="003A2C03" w:rsidR="00A27BA0" w:rsidSect="001B4DEF">
      <w:pgSz w:w="12240" w:h="15840" w:orient="portrait"/>
      <w:pgMar w:top="540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Krazy Legs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790"/>
    <w:multiLevelType w:val="hybridMultilevel"/>
    <w:tmpl w:val="A09645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E222C6"/>
    <w:multiLevelType w:val="hybridMultilevel"/>
    <w:tmpl w:val="915AA2E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7E46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123B13E4"/>
    <w:multiLevelType w:val="hybridMultilevel"/>
    <w:tmpl w:val="AE045FF6"/>
    <w:lvl w:ilvl="0" w:tplc="BA7EF3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545B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C697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AEFC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1A76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ACA7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B686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18E7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300C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5252BB"/>
    <w:multiLevelType w:val="hybridMultilevel"/>
    <w:tmpl w:val="18CA3FD4"/>
    <w:lvl w:ilvl="0" w:tplc="10090001">
      <w:start w:val="1"/>
      <w:numFmt w:val="bullet"/>
      <w:lvlText w:val=""/>
      <w:lvlJc w:val="left"/>
      <w:pPr>
        <w:ind w:left="2775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349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421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93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65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37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709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81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535" w:hanging="360"/>
      </w:pPr>
      <w:rPr>
        <w:rFonts w:hint="default" w:ascii="Wingdings" w:hAnsi="Wingdings"/>
      </w:rPr>
    </w:lvl>
  </w:abstractNum>
  <w:abstractNum w:abstractNumId="5" w15:restartNumberingAfterBreak="0">
    <w:nsid w:val="150D4352"/>
    <w:multiLevelType w:val="hybridMultilevel"/>
    <w:tmpl w:val="DF4E4CE2"/>
    <w:lvl w:ilvl="0" w:tplc="085649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BEFA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82F5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B898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EC44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B07B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D871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0678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A29F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C45F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1B0959B1"/>
    <w:multiLevelType w:val="hybridMultilevel"/>
    <w:tmpl w:val="F8706392"/>
    <w:lvl w:ilvl="0" w:tplc="10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863C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258763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94C0F5F"/>
    <w:multiLevelType w:val="hybridMultilevel"/>
    <w:tmpl w:val="C97A03BC"/>
    <w:lvl w:ilvl="0" w:tplc="7FAC4D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E892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626D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D607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E047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5494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50E2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C232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5EEF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44394F"/>
    <w:multiLevelType w:val="hybridMultilevel"/>
    <w:tmpl w:val="B46C44DC"/>
    <w:lvl w:ilvl="0" w:tplc="177A22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2879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7002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E494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5CD7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1C41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8A32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C4A9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0490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AB16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3" w15:restartNumberingAfterBreak="0">
    <w:nsid w:val="393F67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3BBB4104"/>
    <w:multiLevelType w:val="hybridMultilevel"/>
    <w:tmpl w:val="0E0AD63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A8064E"/>
    <w:multiLevelType w:val="hybridMultilevel"/>
    <w:tmpl w:val="1CF6926A"/>
    <w:lvl w:ilvl="0" w:tplc="5BEE36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FEF9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9A0C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20CA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945E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7042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2430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B89F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742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BCF1446"/>
    <w:multiLevelType w:val="hybridMultilevel"/>
    <w:tmpl w:val="CAEE9C8E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7" w15:restartNumberingAfterBreak="0">
    <w:nsid w:val="66FC2C06"/>
    <w:multiLevelType w:val="hybridMultilevel"/>
    <w:tmpl w:val="507633AA"/>
    <w:lvl w:ilvl="0" w:tplc="6C4063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CEF0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5440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E6A5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8C6E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78BA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FA4D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32DE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D411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F782DBF"/>
    <w:multiLevelType w:val="hybridMultilevel"/>
    <w:tmpl w:val="46CA2C80"/>
    <w:lvl w:ilvl="0" w:tplc="DA463B4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0792C62"/>
    <w:multiLevelType w:val="hybridMultilevel"/>
    <w:tmpl w:val="D7043022"/>
    <w:lvl w:ilvl="0" w:tplc="D4123C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E227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DAA3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02C9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546C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BA10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101B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D6C2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045D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2F902A0"/>
    <w:multiLevelType w:val="hybridMultilevel"/>
    <w:tmpl w:val="B1A0D806"/>
    <w:lvl w:ilvl="0" w:tplc="F73A08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982A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0465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9A16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7C68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3ABA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B283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3ACF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1A1D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3C23A62"/>
    <w:multiLevelType w:val="hybridMultilevel"/>
    <w:tmpl w:val="0A244C26"/>
    <w:lvl w:ilvl="0" w:tplc="C924FA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6EA0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DE81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CA8D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1AB0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B4BC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BEFD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B0E1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A68C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DCD75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3" w15:restartNumberingAfterBreak="0">
    <w:nsid w:val="7EEA31ED"/>
    <w:multiLevelType w:val="hybridMultilevel"/>
    <w:tmpl w:val="011495F8"/>
    <w:lvl w:ilvl="0" w:tplc="E7B253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525B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7CA3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44AF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3A7D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803B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42BD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C672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38F4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98853016">
    <w:abstractNumId w:val="3"/>
  </w:num>
  <w:num w:numId="2" w16cid:durableId="596329735">
    <w:abstractNumId w:val="15"/>
  </w:num>
  <w:num w:numId="3" w16cid:durableId="460146929">
    <w:abstractNumId w:val="10"/>
  </w:num>
  <w:num w:numId="4" w16cid:durableId="1832745969">
    <w:abstractNumId w:val="11"/>
  </w:num>
  <w:num w:numId="5" w16cid:durableId="1962954299">
    <w:abstractNumId w:val="21"/>
  </w:num>
  <w:num w:numId="6" w16cid:durableId="1866825618">
    <w:abstractNumId w:val="5"/>
  </w:num>
  <w:num w:numId="7" w16cid:durableId="2041124869">
    <w:abstractNumId w:val="23"/>
  </w:num>
  <w:num w:numId="8" w16cid:durableId="583733224">
    <w:abstractNumId w:val="19"/>
  </w:num>
  <w:num w:numId="9" w16cid:durableId="223180948">
    <w:abstractNumId w:val="17"/>
  </w:num>
  <w:num w:numId="10" w16cid:durableId="184708443">
    <w:abstractNumId w:val="20"/>
  </w:num>
  <w:num w:numId="11" w16cid:durableId="999506480">
    <w:abstractNumId w:val="13"/>
  </w:num>
  <w:num w:numId="12" w16cid:durableId="738674794">
    <w:abstractNumId w:val="9"/>
  </w:num>
  <w:num w:numId="13" w16cid:durableId="1856646203">
    <w:abstractNumId w:val="12"/>
  </w:num>
  <w:num w:numId="14" w16cid:durableId="2093887981">
    <w:abstractNumId w:val="22"/>
  </w:num>
  <w:num w:numId="15" w16cid:durableId="1485464215">
    <w:abstractNumId w:val="8"/>
  </w:num>
  <w:num w:numId="16" w16cid:durableId="1376464275">
    <w:abstractNumId w:val="2"/>
  </w:num>
  <w:num w:numId="17" w16cid:durableId="272713906">
    <w:abstractNumId w:val="6"/>
  </w:num>
  <w:num w:numId="18" w16cid:durableId="533233511">
    <w:abstractNumId w:val="4"/>
  </w:num>
  <w:num w:numId="19" w16cid:durableId="1211917270">
    <w:abstractNumId w:val="1"/>
  </w:num>
  <w:num w:numId="20" w16cid:durableId="554705734">
    <w:abstractNumId w:val="14"/>
  </w:num>
  <w:num w:numId="21" w16cid:durableId="316112467">
    <w:abstractNumId w:val="18"/>
  </w:num>
  <w:num w:numId="22" w16cid:durableId="658462630">
    <w:abstractNumId w:val="7"/>
  </w:num>
  <w:num w:numId="23" w16cid:durableId="2122524822">
    <w:abstractNumId w:val="16"/>
  </w:num>
  <w:num w:numId="24" w16cid:durableId="14478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AF"/>
    <w:rsid w:val="00016D51"/>
    <w:rsid w:val="0002542B"/>
    <w:rsid w:val="00047D34"/>
    <w:rsid w:val="000621BD"/>
    <w:rsid w:val="000703D4"/>
    <w:rsid w:val="000A3FA8"/>
    <w:rsid w:val="000F7E33"/>
    <w:rsid w:val="00123DCF"/>
    <w:rsid w:val="0017554D"/>
    <w:rsid w:val="00183E6B"/>
    <w:rsid w:val="001929E7"/>
    <w:rsid w:val="0019391A"/>
    <w:rsid w:val="001B4DEF"/>
    <w:rsid w:val="001D7400"/>
    <w:rsid w:val="001D7C87"/>
    <w:rsid w:val="00215A8E"/>
    <w:rsid w:val="0021727B"/>
    <w:rsid w:val="00256D3F"/>
    <w:rsid w:val="00267400"/>
    <w:rsid w:val="002D77AD"/>
    <w:rsid w:val="00334963"/>
    <w:rsid w:val="003731F3"/>
    <w:rsid w:val="003A2C03"/>
    <w:rsid w:val="003A63D5"/>
    <w:rsid w:val="003CAB1C"/>
    <w:rsid w:val="004000A8"/>
    <w:rsid w:val="00430408"/>
    <w:rsid w:val="0045032E"/>
    <w:rsid w:val="004513DB"/>
    <w:rsid w:val="0045704B"/>
    <w:rsid w:val="004912A9"/>
    <w:rsid w:val="004963DE"/>
    <w:rsid w:val="004B6420"/>
    <w:rsid w:val="005437F1"/>
    <w:rsid w:val="00555AC8"/>
    <w:rsid w:val="00565542"/>
    <w:rsid w:val="00583AFA"/>
    <w:rsid w:val="005E0047"/>
    <w:rsid w:val="005E43C7"/>
    <w:rsid w:val="00676CCC"/>
    <w:rsid w:val="00686DAF"/>
    <w:rsid w:val="0071694E"/>
    <w:rsid w:val="00771BAD"/>
    <w:rsid w:val="00787BC4"/>
    <w:rsid w:val="007951C1"/>
    <w:rsid w:val="007C55AA"/>
    <w:rsid w:val="008029D5"/>
    <w:rsid w:val="00840A48"/>
    <w:rsid w:val="008655C6"/>
    <w:rsid w:val="008865B2"/>
    <w:rsid w:val="008F464D"/>
    <w:rsid w:val="00945F73"/>
    <w:rsid w:val="00956329"/>
    <w:rsid w:val="00967337"/>
    <w:rsid w:val="009A2FC5"/>
    <w:rsid w:val="009B782B"/>
    <w:rsid w:val="009B79B6"/>
    <w:rsid w:val="009C2A14"/>
    <w:rsid w:val="009C5240"/>
    <w:rsid w:val="009D6415"/>
    <w:rsid w:val="009E441C"/>
    <w:rsid w:val="00A1014C"/>
    <w:rsid w:val="00A27BA0"/>
    <w:rsid w:val="00A31EDC"/>
    <w:rsid w:val="00A74BD3"/>
    <w:rsid w:val="00AD0642"/>
    <w:rsid w:val="00AD4827"/>
    <w:rsid w:val="00B07BA3"/>
    <w:rsid w:val="00B23377"/>
    <w:rsid w:val="00B24C08"/>
    <w:rsid w:val="00B40975"/>
    <w:rsid w:val="00B4718F"/>
    <w:rsid w:val="00B56957"/>
    <w:rsid w:val="00B63C75"/>
    <w:rsid w:val="00C14337"/>
    <w:rsid w:val="00C30AFF"/>
    <w:rsid w:val="00C6082C"/>
    <w:rsid w:val="00C70368"/>
    <w:rsid w:val="00C855EB"/>
    <w:rsid w:val="00C93816"/>
    <w:rsid w:val="00CA579F"/>
    <w:rsid w:val="00CB72D6"/>
    <w:rsid w:val="00CD6A72"/>
    <w:rsid w:val="00CE1DAF"/>
    <w:rsid w:val="00CE4647"/>
    <w:rsid w:val="00D00848"/>
    <w:rsid w:val="00D634C1"/>
    <w:rsid w:val="00DE220B"/>
    <w:rsid w:val="00E035A0"/>
    <w:rsid w:val="00E2631C"/>
    <w:rsid w:val="00E42BA7"/>
    <w:rsid w:val="00E43A58"/>
    <w:rsid w:val="00E53948"/>
    <w:rsid w:val="00E540D6"/>
    <w:rsid w:val="00E7750D"/>
    <w:rsid w:val="00E8100C"/>
    <w:rsid w:val="00EB0A5B"/>
    <w:rsid w:val="00EC1162"/>
    <w:rsid w:val="00EE4B27"/>
    <w:rsid w:val="00F31A7F"/>
    <w:rsid w:val="00F3225B"/>
    <w:rsid w:val="00F37672"/>
    <w:rsid w:val="00F71A95"/>
    <w:rsid w:val="0335C50C"/>
    <w:rsid w:val="0FB5D332"/>
    <w:rsid w:val="18BCC267"/>
    <w:rsid w:val="1DCD65B2"/>
    <w:rsid w:val="228DD37E"/>
    <w:rsid w:val="3CF47CDD"/>
    <w:rsid w:val="4F9CFB39"/>
    <w:rsid w:val="55B8A9ED"/>
    <w:rsid w:val="689E2465"/>
    <w:rsid w:val="6D2C4903"/>
    <w:rsid w:val="72D45FD0"/>
    <w:rsid w:val="751E328B"/>
    <w:rsid w:val="7830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2D806"/>
  <w15:docId w15:val="{E94E1092-14FD-44C2-AF6A-1504785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464D"/>
    <w:rPr>
      <w:lang w:val="en-US" w:eastAsia="en-US"/>
    </w:rPr>
  </w:style>
  <w:style w:type="paragraph" w:styleId="Heading1">
    <w:name w:val="heading 1"/>
    <w:basedOn w:val="Normal"/>
    <w:next w:val="Normal"/>
    <w:qFormat/>
    <w:rsid w:val="008F464D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8F464D"/>
    <w:pPr>
      <w:keepNext/>
      <w:jc w:val="center"/>
      <w:outlineLvl w:val="1"/>
    </w:pPr>
    <w:rPr>
      <w:rFonts w:ascii="CAC Krazy Legs" w:hAnsi="CAC Krazy Legs"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F7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45F7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45F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F73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2459a8-2876-42b8-bef4-a48057433d78" xsi:nil="true"/>
    <lcf76f155ced4ddcb4097134ff3c332f xmlns="45a772af-0148-4a6f-a38c-2bc1b686c53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DAFF50BB56E4FB64FA5C8ABFBBCBD" ma:contentTypeVersion="16" ma:contentTypeDescription="Create a new document." ma:contentTypeScope="" ma:versionID="1bffb7eaddad373b08f6f5ad1e6b1391">
  <xsd:schema xmlns:xsd="http://www.w3.org/2001/XMLSchema" xmlns:xs="http://www.w3.org/2001/XMLSchema" xmlns:p="http://schemas.microsoft.com/office/2006/metadata/properties" xmlns:ns2="a72459a8-2876-42b8-bef4-a48057433d78" xmlns:ns3="45a772af-0148-4a6f-a38c-2bc1b686c536" targetNamespace="http://schemas.microsoft.com/office/2006/metadata/properties" ma:root="true" ma:fieldsID="ba2fe03628b42a41e4cdf99c84e3c284" ns2:_="" ns3:_="">
    <xsd:import namespace="a72459a8-2876-42b8-bef4-a48057433d78"/>
    <xsd:import namespace="45a772af-0148-4a6f-a38c-2bc1b686c5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1e4f4a-c774-4d21-8ace-361ac5139604}" ma:internalName="TaxCatchAll" ma:showField="CatchAllData" ma:web="a72459a8-2876-42b8-bef4-a48057433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772af-0148-4a6f-a38c-2bc1b686c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7ac6d7-5cb1-464f-b7b7-023c34b22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2CE44-A198-4598-9397-770A4F9BD8DF}">
  <ds:schemaRefs>
    <ds:schemaRef ds:uri="http://schemas.microsoft.com/office/2006/documentManagement/types"/>
    <ds:schemaRef ds:uri="a72459a8-2876-42b8-bef4-a48057433d78"/>
    <ds:schemaRef ds:uri="http://schemas.microsoft.com/office/infopath/2007/PartnerControls"/>
    <ds:schemaRef ds:uri="http://purl.org/dc/elements/1.1/"/>
    <ds:schemaRef ds:uri="45a772af-0148-4a6f-a38c-2bc1b686c536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630B142-78E7-4BFB-9DF3-D1EF78FE5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4DF32-78A9-4ECD-A4C1-5490F96E5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459a8-2876-42b8-bef4-a48057433d78"/>
    <ds:schemaRef ds:uri="45a772af-0148-4a6f-a38c-2bc1b686c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Carolyn Hartlen</dc:creator>
  <lastModifiedBy>Kayla Bezaire</lastModifiedBy>
  <revision>3</revision>
  <lastPrinted>2017-07-07T14:45:00.0000000Z</lastPrinted>
  <dcterms:created xsi:type="dcterms:W3CDTF">2022-07-08T02:13:00.0000000Z</dcterms:created>
  <dcterms:modified xsi:type="dcterms:W3CDTF">2022-07-09T12:40:38.6015612Z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0x0101004BFDAFF50BB56E4FB64FA5C8ABFBBCBD</vt:lpwstr>
  </property>
  <property fmtid="{D5CDD505-2E9C-101B-9397-08002B2CF9AE}" pid="3" name="MediaServiceImageTags">
    <vt:lpwstr/>
  </property>
</Properties>
</file>